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F928" w14:textId="6490E8D8" w:rsidR="00573555" w:rsidRDefault="00573555" w:rsidP="00573555">
      <w:pPr>
        <w:ind w:left="720" w:hanging="360"/>
      </w:pPr>
      <w:r>
        <w:t>JAWABLAH SOAL BERIKUT DENGAN BENAR!</w:t>
      </w:r>
    </w:p>
    <w:p w14:paraId="081427BF" w14:textId="77777777" w:rsidR="00573555" w:rsidRDefault="00573555" w:rsidP="00573555">
      <w:pPr>
        <w:ind w:left="720" w:hanging="360"/>
      </w:pPr>
    </w:p>
    <w:p w14:paraId="76E190EA" w14:textId="77777777" w:rsidR="00E553A2" w:rsidRDefault="00043FAE" w:rsidP="0057355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Lengkapi kalimat berikut dengan terlebih dahulu membentuk verba dalam kurung menjadi isim fail atau isim maful serta perhatikan juga perubahannya sesuai I’rabnya, kesesuaian mudzakkar muannasnya, dan mufrad, mutsanna serta jamaknya.</w:t>
      </w:r>
    </w:p>
    <w:p w14:paraId="02831BCB" w14:textId="77777777" w:rsidR="00573555" w:rsidRPr="00573555" w:rsidRDefault="00573555" w:rsidP="00573555">
      <w:pPr>
        <w:pStyle w:val="ListParagraph"/>
        <w:rPr>
          <w:rFonts w:asciiTheme="majorBidi" w:hAnsiTheme="majorBidi" w:cstheme="majorBidi"/>
          <w:sz w:val="24"/>
          <w:szCs w:val="24"/>
          <w:lang w:bidi="ar-AE"/>
        </w:rPr>
      </w:pPr>
    </w:p>
    <w:p w14:paraId="46815C1D" w14:textId="77777777" w:rsidR="00043FAE" w:rsidRPr="00573555" w:rsidRDefault="00043FAE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لقد أصبح من السهل أن يجد ................ موادا تعليمية يحتاجون إليها عن طريق الشبكة العنكبوتية. (يتعلّم)</w:t>
      </w:r>
    </w:p>
    <w:p w14:paraId="6BB7AF28" w14:textId="77777777" w:rsidR="00043FAE" w:rsidRPr="00573555" w:rsidRDefault="008B2C9A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كان أبي بعد تخرجه في الجامعة يعمل .............. لمدير المعهد في قريَتِناَ. (يُسَاعِدُ)</w:t>
      </w:r>
    </w:p>
    <w:p w14:paraId="00C77D95" w14:textId="77777777" w:rsidR="008B2C9A" w:rsidRPr="00573555" w:rsidRDefault="008B2C9A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من الـــــــ ................. تسجيل هذه الأغنية الشعبية لنقدمها أثناء الحفلة. (يُمْكِنُ)</w:t>
      </w:r>
    </w:p>
    <w:p w14:paraId="00296DE9" w14:textId="77777777" w:rsidR="008B2C9A" w:rsidRPr="00573555" w:rsidRDefault="008B2C9A" w:rsidP="002E205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كلنا لا نحب 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الـ</w:t>
      </w:r>
      <w:r w:rsidR="004114D3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ــــ</w:t>
      </w:r>
      <w:r w:rsidR="002E205B" w:rsidRPr="00573555">
        <w:rPr>
          <w:rFonts w:asciiTheme="majorBidi" w:hAnsiTheme="majorBidi" w:cstheme="majorBidi"/>
          <w:color w:val="FF0000"/>
          <w:sz w:val="24"/>
          <w:szCs w:val="24"/>
          <w:rtl/>
        </w:rPr>
        <w:t>مخينين</w:t>
      </w:r>
      <w:r w:rsidR="004114D3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..............</w:t>
      </w:r>
      <w:r w:rsidR="004114D3"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المَظل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ومِيْنَ. (يخِيْنُ)</w:t>
      </w:r>
    </w:p>
    <w:p w14:paraId="506A40A3" w14:textId="77777777" w:rsidR="008B2C9A" w:rsidRPr="00573555" w:rsidRDefault="00534B75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يستقبِلُ والداي الضيفَ المصريّ 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الـــــــ</w:t>
      </w:r>
      <w:r w:rsidR="00A96713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 xml:space="preserve">مسمّى 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ــ........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عثمان في غرفة الاستقبال الآن. (يسَمّى)</w:t>
      </w:r>
    </w:p>
    <w:p w14:paraId="173E8D03" w14:textId="77777777" w:rsidR="00534B75" w:rsidRPr="00573555" w:rsidRDefault="00534B75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سأل الشرطِيّ في مكتبه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 xml:space="preserve"> الـــــــــــــــ</w:t>
      </w:r>
      <w:r w:rsidR="00A96713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فاقدَ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ــ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................ ماله عند ركوب الحافلة. (فقد)</w:t>
      </w:r>
    </w:p>
    <w:p w14:paraId="55B4675B" w14:textId="77777777" w:rsidR="00534B75" w:rsidRPr="00573555" w:rsidRDefault="00534B75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ليس من المهم أن تكون صديقي ، وإنما المهم أن تكون </w:t>
      </w:r>
      <w:r w:rsidR="00A96713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مصدوقة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................ معي. (يصدق)</w:t>
      </w:r>
    </w:p>
    <w:p w14:paraId="04EE01E7" w14:textId="77777777" w:rsidR="00534B75" w:rsidRPr="00573555" w:rsidRDefault="008D1599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من صفات ا</w:t>
      </w:r>
      <w:r w:rsidR="00A96713" w:rsidRPr="00573555">
        <w:rPr>
          <w:rFonts w:asciiTheme="majorBidi" w:hAnsiTheme="majorBidi" w:cstheme="majorBidi"/>
          <w:sz w:val="24"/>
          <w:szCs w:val="24"/>
          <w:rtl/>
          <w:lang w:bidi="ar-AE"/>
        </w:rPr>
        <w:t>لطالب المثالي أن يتخلّق بأخلاق محمودة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.................... (يحمَدُ)</w:t>
      </w:r>
    </w:p>
    <w:p w14:paraId="39CBA75A" w14:textId="77777777" w:rsidR="008D1599" w:rsidRPr="00573555" w:rsidRDefault="008D1599" w:rsidP="001C07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لن يكون الظالم سعيدا لأن الله لايحبه و يقبل دعاء 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الـــــ</w:t>
      </w:r>
      <w:r w:rsidR="00A96713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مظلومِ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ـ..............</w:t>
      </w:r>
      <w:r w:rsidR="001C0716"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(يظلِم)</w:t>
      </w:r>
    </w:p>
    <w:p w14:paraId="54DFF685" w14:textId="77777777" w:rsidR="008D1599" w:rsidRPr="00573555" w:rsidRDefault="008D1599" w:rsidP="00A2509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أنقذ الشرطِيُّ المسافرين 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الـــــــ.</w:t>
      </w:r>
      <w:r w:rsidR="00A25096"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مغرقين</w:t>
      </w:r>
      <w:r w:rsidRPr="00573555">
        <w:rPr>
          <w:rFonts w:asciiTheme="majorBidi" w:hAnsiTheme="majorBidi" w:cstheme="majorBidi"/>
          <w:color w:val="FF0000"/>
          <w:sz w:val="24"/>
          <w:szCs w:val="24"/>
          <w:rtl/>
          <w:lang w:bidi="ar-AE"/>
        </w:rPr>
        <w:t>..................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في الشاطئ قبل يومين. (يغرِق)</w:t>
      </w:r>
    </w:p>
    <w:p w14:paraId="2F012974" w14:textId="77777777" w:rsidR="005F4C3E" w:rsidRPr="00573555" w:rsidRDefault="005F4C3E" w:rsidP="005F4C3E">
      <w:pPr>
        <w:pStyle w:val="ListParagraph"/>
        <w:bidi/>
        <w:rPr>
          <w:rFonts w:asciiTheme="majorBidi" w:hAnsiTheme="majorBidi" w:cstheme="majorBidi"/>
          <w:sz w:val="24"/>
          <w:szCs w:val="24"/>
          <w:lang w:bidi="ar-AE"/>
        </w:rPr>
      </w:pPr>
    </w:p>
    <w:p w14:paraId="5AA01883" w14:textId="77777777" w:rsidR="0086650A" w:rsidRPr="00573555" w:rsidRDefault="0086650A" w:rsidP="005F4C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Bentuklah verba-verba berikut ini menjadi isim fa’il lalu pilihlah 5 saja diantaranya untuk diletakkan dalam sebuah kalimat.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174"/>
        <w:gridCol w:w="2148"/>
        <w:gridCol w:w="2180"/>
      </w:tblGrid>
      <w:tr w:rsidR="0086650A" w:rsidRPr="00573555" w14:paraId="0C4948F4" w14:textId="77777777" w:rsidTr="0086650A">
        <w:trPr>
          <w:jc w:val="center"/>
        </w:trPr>
        <w:tc>
          <w:tcPr>
            <w:tcW w:w="2394" w:type="dxa"/>
          </w:tcPr>
          <w:p w14:paraId="4AD93D78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ضلّ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-ضَالٌّ</w:t>
            </w:r>
          </w:p>
        </w:tc>
        <w:tc>
          <w:tcPr>
            <w:tcW w:w="2394" w:type="dxa"/>
          </w:tcPr>
          <w:p w14:paraId="0B18034F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أحبّ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–يحبّ -محبٌّ</w:t>
            </w:r>
          </w:p>
        </w:tc>
        <w:tc>
          <w:tcPr>
            <w:tcW w:w="2394" w:type="dxa"/>
          </w:tcPr>
          <w:p w14:paraId="33439197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امتلأ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-</w:t>
            </w:r>
          </w:p>
        </w:tc>
        <w:tc>
          <w:tcPr>
            <w:tcW w:w="2394" w:type="dxa"/>
          </w:tcPr>
          <w:p w14:paraId="423527EB" w14:textId="77777777" w:rsidR="0086650A" w:rsidRPr="00573555" w:rsidRDefault="0086650A" w:rsidP="00A25096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أراد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–أفعل- ُفعل -مريد</w:t>
            </w:r>
          </w:p>
        </w:tc>
      </w:tr>
      <w:tr w:rsidR="0086650A" w:rsidRPr="00573555" w14:paraId="2A4332FC" w14:textId="77777777" w:rsidTr="0086650A">
        <w:trPr>
          <w:jc w:val="center"/>
        </w:trPr>
        <w:tc>
          <w:tcPr>
            <w:tcW w:w="2394" w:type="dxa"/>
          </w:tcPr>
          <w:p w14:paraId="72805F4D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أيقظ</w:t>
            </w:r>
          </w:p>
        </w:tc>
        <w:tc>
          <w:tcPr>
            <w:tcW w:w="2394" w:type="dxa"/>
          </w:tcPr>
          <w:p w14:paraId="41D502AF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استقام</w:t>
            </w:r>
          </w:p>
        </w:tc>
        <w:tc>
          <w:tcPr>
            <w:tcW w:w="2394" w:type="dxa"/>
          </w:tcPr>
          <w:p w14:paraId="23D4DB34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احتلّ</w:t>
            </w:r>
          </w:p>
        </w:tc>
        <w:tc>
          <w:tcPr>
            <w:tcW w:w="2394" w:type="dxa"/>
          </w:tcPr>
          <w:p w14:paraId="37EA1562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طوى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-طاوٍ</w:t>
            </w:r>
          </w:p>
        </w:tc>
      </w:tr>
      <w:tr w:rsidR="0086650A" w:rsidRPr="00573555" w14:paraId="065370D9" w14:textId="77777777" w:rsidTr="0086650A">
        <w:trPr>
          <w:jc w:val="center"/>
        </w:trPr>
        <w:tc>
          <w:tcPr>
            <w:tcW w:w="2394" w:type="dxa"/>
          </w:tcPr>
          <w:p w14:paraId="6F07B3FA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فهم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، الفَهِمُ</w:t>
            </w:r>
          </w:p>
        </w:tc>
        <w:tc>
          <w:tcPr>
            <w:tcW w:w="2394" w:type="dxa"/>
          </w:tcPr>
          <w:p w14:paraId="15907423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غضب</w:t>
            </w:r>
            <w:r w:rsidR="00A25096"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 xml:space="preserve"> -غاضب</w:t>
            </w:r>
          </w:p>
        </w:tc>
        <w:tc>
          <w:tcPr>
            <w:tcW w:w="2394" w:type="dxa"/>
          </w:tcPr>
          <w:p w14:paraId="61C40EFF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سعى</w:t>
            </w:r>
          </w:p>
        </w:tc>
        <w:tc>
          <w:tcPr>
            <w:tcW w:w="2394" w:type="dxa"/>
          </w:tcPr>
          <w:p w14:paraId="398033E3" w14:textId="77777777" w:rsidR="0086650A" w:rsidRPr="00573555" w:rsidRDefault="0086650A" w:rsidP="008665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اصطفى</w:t>
            </w:r>
          </w:p>
        </w:tc>
      </w:tr>
    </w:tbl>
    <w:p w14:paraId="4A1CDF17" w14:textId="77777777" w:rsidR="0086650A" w:rsidRPr="00573555" w:rsidRDefault="0086650A" w:rsidP="0086650A">
      <w:pPr>
        <w:pStyle w:val="ListParagraph"/>
        <w:rPr>
          <w:rFonts w:asciiTheme="majorBidi" w:hAnsiTheme="majorBidi" w:cstheme="majorBidi"/>
          <w:sz w:val="24"/>
          <w:szCs w:val="24"/>
          <w:lang w:bidi="ar-AE"/>
        </w:rPr>
      </w:pPr>
    </w:p>
    <w:p w14:paraId="50A76047" w14:textId="77777777" w:rsidR="005F4C3E" w:rsidRPr="00573555" w:rsidRDefault="005F4C3E" w:rsidP="005F4C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Sebut</w:t>
      </w:r>
      <w:r w:rsidR="00F87400" w:rsidRPr="00573555">
        <w:rPr>
          <w:rFonts w:asciiTheme="majorBidi" w:hAnsiTheme="majorBidi" w:cstheme="majorBidi"/>
          <w:sz w:val="24"/>
          <w:szCs w:val="24"/>
          <w:lang w:bidi="ar-AE"/>
        </w:rPr>
        <w:t>kan</w:t>
      </w:r>
      <w:r w:rsidRPr="00573555">
        <w:rPr>
          <w:rFonts w:asciiTheme="majorBidi" w:hAnsiTheme="majorBidi" w:cstheme="majorBidi"/>
          <w:sz w:val="24"/>
          <w:szCs w:val="24"/>
          <w:lang w:bidi="ar-AE"/>
        </w:rPr>
        <w:t xml:space="preserve"> dan Jelaskan sighah mubalaghah dan isim fa’il yang terdapat dalam paragraph di bawah ini.</w:t>
      </w:r>
    </w:p>
    <w:p w14:paraId="4025655A" w14:textId="77777777" w:rsidR="005F4C3E" w:rsidRPr="00573555" w:rsidRDefault="005F4C3E" w:rsidP="0086650A">
      <w:pPr>
        <w:pStyle w:val="ListParagraph"/>
        <w:bidi/>
        <w:ind w:left="4" w:right="851" w:firstLine="567"/>
        <w:jc w:val="both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قال حكيم : المؤمن صبور شكور لا نمام ولا مغتاب ولا حسود ولا حقود ولا مختال، يطلب من الخيرات أعلاها ومن الأخلاق أسناها، لا يرُدّ سائلا ولا يبخل بمال</w:t>
      </w:r>
      <w:r w:rsidR="00F87400" w:rsidRPr="00573555">
        <w:rPr>
          <w:rFonts w:asciiTheme="majorBidi" w:hAnsiTheme="majorBidi" w:cstheme="majorBidi"/>
          <w:sz w:val="24"/>
          <w:szCs w:val="24"/>
          <w:rtl/>
          <w:lang w:bidi="ar-AE"/>
        </w:rPr>
        <w:t>، متواصل الهِمم مترادف الإحسان، وزّانٌ لكلامه خزّانٌ للسانه، محسنٌ عملَه مكثرٌ في الحق أمله، ليس بهيّاب عند الفزع ولا وثاب عند الطمع ، مواس للفقراء، رحيم بالضعفاء.</w:t>
      </w:r>
    </w:p>
    <w:p w14:paraId="75ADF433" w14:textId="77777777" w:rsidR="001C0716" w:rsidRPr="00573555" w:rsidRDefault="00072767" w:rsidP="005F4C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PR.</w:t>
      </w:r>
      <w:r w:rsidR="005F4C3E" w:rsidRPr="00573555">
        <w:rPr>
          <w:rFonts w:asciiTheme="majorBidi" w:hAnsiTheme="majorBidi" w:cstheme="majorBidi"/>
          <w:sz w:val="24"/>
          <w:szCs w:val="24"/>
          <w:lang w:bidi="ar-AE"/>
        </w:rPr>
        <w:t xml:space="preserve"> Tulislah teks lagu “</w:t>
      </w:r>
      <w:r w:rsidR="005F4C3E" w:rsidRPr="00573555">
        <w:rPr>
          <w:rFonts w:asciiTheme="majorBidi" w:hAnsiTheme="majorBidi" w:cstheme="majorBidi"/>
          <w:sz w:val="24"/>
          <w:szCs w:val="24"/>
          <w:rtl/>
          <w:lang w:bidi="ar-AE"/>
        </w:rPr>
        <w:t>ريبون بون</w:t>
      </w:r>
      <w:r w:rsidR="005F4C3E" w:rsidRPr="00573555">
        <w:rPr>
          <w:rFonts w:asciiTheme="majorBidi" w:hAnsiTheme="majorBidi" w:cstheme="majorBidi"/>
          <w:sz w:val="24"/>
          <w:szCs w:val="24"/>
          <w:lang w:bidi="ar-AE"/>
        </w:rPr>
        <w:t>” yang tersedia dalam DVD, lalu identifikasi bentuk-bentuk isim fail, mashdar, isim maf’ul, sifat musyabbahah maupun sighah mubalaghah yang terkandung di dalamnya tuliskan sekaligus sebutkan wazan-wazannya.</w:t>
      </w:r>
    </w:p>
    <w:p w14:paraId="2D7E45CF" w14:textId="77777777" w:rsidR="00072767" w:rsidRPr="00573555" w:rsidRDefault="00072767" w:rsidP="00072767">
      <w:pPr>
        <w:pStyle w:val="ListParagraph"/>
        <w:rPr>
          <w:rFonts w:asciiTheme="majorBidi" w:hAnsiTheme="majorBidi" w:cstheme="majorBidi"/>
          <w:sz w:val="24"/>
          <w:szCs w:val="24"/>
          <w:lang w:bidi="ar-AE"/>
        </w:rPr>
      </w:pPr>
    </w:p>
    <w:p w14:paraId="6048E4A6" w14:textId="77777777" w:rsidR="005F4C3E" w:rsidRPr="00573555" w:rsidRDefault="005F4C3E" w:rsidP="005F4C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Terjemahkan teks lagu  “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ريبون بون</w:t>
      </w:r>
      <w:r w:rsidRPr="00573555">
        <w:rPr>
          <w:rFonts w:asciiTheme="majorBidi" w:hAnsiTheme="majorBidi" w:cstheme="majorBidi"/>
          <w:sz w:val="24"/>
          <w:szCs w:val="24"/>
          <w:lang w:bidi="ar-AE"/>
        </w:rPr>
        <w:t>” ke dalam bahasa Indonesia.</w:t>
      </w:r>
    </w:p>
    <w:p w14:paraId="677894F6" w14:textId="77777777" w:rsidR="00557E4F" w:rsidRPr="00573555" w:rsidRDefault="00557E4F" w:rsidP="00557E4F">
      <w:pPr>
        <w:pStyle w:val="ListParagraph"/>
        <w:rPr>
          <w:rFonts w:asciiTheme="majorBidi" w:hAnsiTheme="majorBidi" w:cstheme="majorBidi"/>
          <w:sz w:val="24"/>
          <w:szCs w:val="24"/>
          <w:lang w:bidi="ar-AE"/>
        </w:rPr>
      </w:pPr>
    </w:p>
    <w:p w14:paraId="17F78759" w14:textId="77777777" w:rsidR="00557E4F" w:rsidRPr="00573555" w:rsidRDefault="00557E4F" w:rsidP="005F4C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Ceritakan menggunakan bahasa Arab secara lisan apa yang anda pahami dari lagu  “</w:t>
      </w: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ريبون بون</w:t>
      </w:r>
      <w:r w:rsidRPr="00573555">
        <w:rPr>
          <w:rFonts w:asciiTheme="majorBidi" w:hAnsiTheme="majorBidi" w:cstheme="majorBidi"/>
          <w:sz w:val="24"/>
          <w:szCs w:val="24"/>
          <w:lang w:bidi="ar-AE"/>
        </w:rPr>
        <w:t>” .</w:t>
      </w:r>
    </w:p>
    <w:p w14:paraId="0E101CFA" w14:textId="77777777" w:rsidR="00557E4F" w:rsidRPr="00573555" w:rsidRDefault="00557E4F" w:rsidP="00557E4F">
      <w:pPr>
        <w:pStyle w:val="ListParagraph"/>
        <w:rPr>
          <w:rFonts w:asciiTheme="majorBidi" w:hAnsiTheme="majorBidi" w:cstheme="majorBidi"/>
          <w:sz w:val="24"/>
          <w:szCs w:val="24"/>
          <w:lang w:bidi="ar-AE"/>
        </w:rPr>
      </w:pPr>
    </w:p>
    <w:p w14:paraId="1B346CC7" w14:textId="77777777" w:rsidR="00557E4F" w:rsidRPr="00573555" w:rsidRDefault="00557E4F" w:rsidP="00557E4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Baca kalimat berikut dengan suara lantang dengan tetap memperhatikan i’rabnya yang benar.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3905"/>
      </w:tblGrid>
      <w:tr w:rsidR="0060780F" w:rsidRPr="00573555" w14:paraId="4FB047EA" w14:textId="77777777" w:rsidTr="0060780F">
        <w:tc>
          <w:tcPr>
            <w:tcW w:w="4788" w:type="dxa"/>
          </w:tcPr>
          <w:p w14:paraId="453DCC7C" w14:textId="77777777" w:rsidR="00557E4F" w:rsidRPr="00573555" w:rsidRDefault="0060780F" w:rsidP="0060780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lastRenderedPageBreak/>
              <w:t>المقصّر ملوم</w:t>
            </w:r>
          </w:p>
        </w:tc>
        <w:tc>
          <w:tcPr>
            <w:tcW w:w="4788" w:type="dxa"/>
          </w:tcPr>
          <w:p w14:paraId="6EDA81BE" w14:textId="77777777" w:rsidR="00557E4F" w:rsidRPr="00573555" w:rsidRDefault="00557E4F" w:rsidP="00557E4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العلم معروفة فوائده</w:t>
            </w:r>
          </w:p>
        </w:tc>
      </w:tr>
      <w:tr w:rsidR="0060780F" w:rsidRPr="00573555" w14:paraId="7BDA6400" w14:textId="77777777" w:rsidTr="0060780F">
        <w:tc>
          <w:tcPr>
            <w:tcW w:w="4788" w:type="dxa"/>
          </w:tcPr>
          <w:p w14:paraId="38C3B972" w14:textId="77777777" w:rsidR="00557E4F" w:rsidRPr="00573555" w:rsidRDefault="0060780F" w:rsidP="0060780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الحمام مقصوص الأجنحة</w:t>
            </w:r>
          </w:p>
        </w:tc>
        <w:tc>
          <w:tcPr>
            <w:tcW w:w="4788" w:type="dxa"/>
          </w:tcPr>
          <w:p w14:paraId="47AE114C" w14:textId="77777777" w:rsidR="00557E4F" w:rsidRPr="00573555" w:rsidRDefault="00557E4F" w:rsidP="00557E4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الباب مغلق</w:t>
            </w:r>
          </w:p>
        </w:tc>
      </w:tr>
      <w:tr w:rsidR="0060780F" w:rsidRPr="00573555" w14:paraId="69C13668" w14:textId="77777777" w:rsidTr="0060780F">
        <w:tc>
          <w:tcPr>
            <w:tcW w:w="4788" w:type="dxa"/>
          </w:tcPr>
          <w:p w14:paraId="043B5A93" w14:textId="77777777" w:rsidR="00557E4F" w:rsidRPr="00573555" w:rsidRDefault="0060780F" w:rsidP="0060780F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المهذّب محمود</w:t>
            </w:r>
          </w:p>
        </w:tc>
        <w:tc>
          <w:tcPr>
            <w:tcW w:w="4788" w:type="dxa"/>
          </w:tcPr>
          <w:p w14:paraId="740E7591" w14:textId="77777777" w:rsidR="00557E4F" w:rsidRPr="00573555" w:rsidRDefault="0060780F" w:rsidP="0060780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الأشجارُ مقطُوْعَةٌ أغْصَانُها</w:t>
            </w:r>
          </w:p>
        </w:tc>
      </w:tr>
      <w:tr w:rsidR="0060780F" w:rsidRPr="00573555" w14:paraId="2FF823FA" w14:textId="77777777" w:rsidTr="0060780F">
        <w:tc>
          <w:tcPr>
            <w:tcW w:w="4788" w:type="dxa"/>
          </w:tcPr>
          <w:p w14:paraId="34512200" w14:textId="77777777" w:rsidR="00557E4F" w:rsidRPr="00573555" w:rsidRDefault="0060780F" w:rsidP="0060780F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المفقود ماله حزين</w:t>
            </w:r>
          </w:p>
        </w:tc>
        <w:tc>
          <w:tcPr>
            <w:tcW w:w="4788" w:type="dxa"/>
          </w:tcPr>
          <w:p w14:paraId="27923B42" w14:textId="77777777" w:rsidR="00557E4F" w:rsidRPr="00573555" w:rsidRDefault="0060780F" w:rsidP="0060780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الكتابُ متقِنٌ طبْعُهُ</w:t>
            </w:r>
          </w:p>
        </w:tc>
      </w:tr>
      <w:tr w:rsidR="0060780F" w:rsidRPr="00573555" w14:paraId="601F6BC1" w14:textId="77777777" w:rsidTr="0060780F">
        <w:tc>
          <w:tcPr>
            <w:tcW w:w="4788" w:type="dxa"/>
          </w:tcPr>
          <w:p w14:paraId="5D88EEDB" w14:textId="77777777" w:rsidR="00557E4F" w:rsidRPr="00573555" w:rsidRDefault="0060780F" w:rsidP="0060780F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دعاء المظلوم مستجاب</w:t>
            </w:r>
          </w:p>
        </w:tc>
        <w:tc>
          <w:tcPr>
            <w:tcW w:w="4788" w:type="dxa"/>
          </w:tcPr>
          <w:p w14:paraId="69403ADF" w14:textId="77777777" w:rsidR="00557E4F" w:rsidRPr="00573555" w:rsidRDefault="0060780F" w:rsidP="0060780F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 w:rsidRPr="00573555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الصديق المخلص محبوب</w:t>
            </w:r>
          </w:p>
        </w:tc>
      </w:tr>
    </w:tbl>
    <w:p w14:paraId="3075B6C9" w14:textId="77777777" w:rsidR="001C0716" w:rsidRPr="00573555" w:rsidRDefault="0060780F" w:rsidP="0060780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Tunjukkan isim maf’ul dalam latihan no.7 sekaligus tuliskan bentuk verba madhi dan mudhari’nya dengan harakatnya lengkap</w:t>
      </w:r>
    </w:p>
    <w:p w14:paraId="2EF21789" w14:textId="77777777" w:rsidR="0060780F" w:rsidRPr="00573555" w:rsidRDefault="002477C8" w:rsidP="0060780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lang w:bidi="ar-AE"/>
        </w:rPr>
        <w:t>Ubahlah verba majhul dalam kalimat-kalimat di bawah ini menjadi bentuk isim maf’ul tanpa mengubah yang lain.</w:t>
      </w:r>
    </w:p>
    <w:p w14:paraId="187DA66F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هذا عمل عرفت قيمته</w:t>
      </w:r>
    </w:p>
    <w:p w14:paraId="2766A4A0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هؤلاء أبطال ذكرت سيرهم في كتب التاريخ</w:t>
      </w:r>
    </w:p>
    <w:p w14:paraId="27C65FB9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نبِّئْتُ الفراغَ مفسدةٌ.</w:t>
      </w:r>
    </w:p>
    <w:p w14:paraId="00530EA2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نثنى على الرجال تنفق أموالهم في الخيرات.</w:t>
      </w:r>
    </w:p>
    <w:p w14:paraId="0D6508D6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يندم البُغَاةُ تطلَق أيديهم في المظالم.</w:t>
      </w:r>
    </w:p>
    <w:p w14:paraId="7810C51E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لا تقس على رجل أصيب في ماله أو عياله.</w:t>
      </w:r>
    </w:p>
    <w:p w14:paraId="36671421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ما أشدّ حزن الرجال يُفَاجئون بالمصائب.</w:t>
      </w:r>
    </w:p>
    <w:p w14:paraId="2B7C0830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ما أشدّ ابتهاج الفقير يعطى في الشتاء ثوبًا.</w:t>
      </w:r>
    </w:p>
    <w:p w14:paraId="5052D6E1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>يجب أن يكون المنزل يوفر  الهواء والنور، يرتب الأثاث، يعتنى بنظافته، وأن تكون له حديقة تنسّق.</w:t>
      </w:r>
    </w:p>
    <w:p w14:paraId="150A4D7B" w14:textId="77777777" w:rsidR="002477C8" w:rsidRPr="00573555" w:rsidRDefault="002477C8" w:rsidP="002477C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AE"/>
        </w:rPr>
      </w:pPr>
      <w:r w:rsidRPr="0057355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المرأ يخبأ تحت لسانه ، وكل </w:t>
      </w:r>
      <w:r w:rsidR="00683BC6" w:rsidRPr="00573555">
        <w:rPr>
          <w:rFonts w:asciiTheme="majorBidi" w:hAnsiTheme="majorBidi" w:cstheme="majorBidi"/>
          <w:sz w:val="24"/>
          <w:szCs w:val="24"/>
          <w:rtl/>
          <w:lang w:bidi="ar-AE"/>
        </w:rPr>
        <w:t>مبذول ملّ ، وكل ممنوع رغب فيه.</w:t>
      </w:r>
    </w:p>
    <w:p w14:paraId="474B360F" w14:textId="77777777" w:rsidR="002477C8" w:rsidRPr="00573555" w:rsidRDefault="002477C8" w:rsidP="002477C8">
      <w:pPr>
        <w:pStyle w:val="ListParagraph"/>
        <w:bidi/>
        <w:ind w:left="1440"/>
        <w:rPr>
          <w:rFonts w:asciiTheme="majorBidi" w:hAnsiTheme="majorBidi" w:cstheme="majorBidi"/>
          <w:sz w:val="24"/>
          <w:szCs w:val="24"/>
          <w:rtl/>
          <w:lang w:bidi="ar-AE"/>
        </w:rPr>
      </w:pPr>
    </w:p>
    <w:sectPr w:rsidR="002477C8" w:rsidRPr="00573555" w:rsidSect="00127019">
      <w:footerReference w:type="default" r:id="rId7"/>
      <w:pgSz w:w="11907" w:h="16839" w:code="9"/>
      <w:pgMar w:top="1440" w:right="1440" w:bottom="1440" w:left="1814" w:header="720" w:footer="720" w:gutter="0"/>
      <w:pgNumType w:start="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734D" w14:textId="77777777" w:rsidR="002D7F1D" w:rsidRDefault="002D7F1D" w:rsidP="001657E8">
      <w:r>
        <w:separator/>
      </w:r>
    </w:p>
  </w:endnote>
  <w:endnote w:type="continuationSeparator" w:id="0">
    <w:p w14:paraId="274D81C1" w14:textId="77777777" w:rsidR="002D7F1D" w:rsidRDefault="002D7F1D" w:rsidP="001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AA51B" w14:textId="0F9EECAD" w:rsidR="001657E8" w:rsidRDefault="001657E8" w:rsidP="00573555">
    <w:pPr>
      <w:pStyle w:val="Footer"/>
      <w:jc w:val="center"/>
    </w:pPr>
  </w:p>
  <w:p w14:paraId="76DCD8AB" w14:textId="77777777" w:rsidR="001657E8" w:rsidRDefault="0016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E83CB" w14:textId="77777777" w:rsidR="002D7F1D" w:rsidRDefault="002D7F1D" w:rsidP="001657E8">
      <w:r>
        <w:separator/>
      </w:r>
    </w:p>
  </w:footnote>
  <w:footnote w:type="continuationSeparator" w:id="0">
    <w:p w14:paraId="4D7A13F4" w14:textId="77777777" w:rsidR="002D7F1D" w:rsidRDefault="002D7F1D" w:rsidP="0016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B69"/>
    <w:multiLevelType w:val="hybridMultilevel"/>
    <w:tmpl w:val="35241F66"/>
    <w:lvl w:ilvl="0" w:tplc="BA5AA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39F8"/>
    <w:multiLevelType w:val="hybridMultilevel"/>
    <w:tmpl w:val="3D32FEC4"/>
    <w:lvl w:ilvl="0" w:tplc="752C7F7A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C12ADA"/>
    <w:multiLevelType w:val="hybridMultilevel"/>
    <w:tmpl w:val="0A8AB738"/>
    <w:lvl w:ilvl="0" w:tplc="939C6048">
      <w:start w:val="1"/>
      <w:numFmt w:val="decimal"/>
      <w:lvlText w:val="%1."/>
      <w:lvlJc w:val="left"/>
      <w:pPr>
        <w:ind w:left="720" w:hanging="360"/>
      </w:pPr>
      <w:rPr>
        <w:rFonts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83C6C"/>
    <w:multiLevelType w:val="hybridMultilevel"/>
    <w:tmpl w:val="C0B0A46E"/>
    <w:lvl w:ilvl="0" w:tplc="60286568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3C091B"/>
    <w:multiLevelType w:val="hybridMultilevel"/>
    <w:tmpl w:val="AEBA9E90"/>
    <w:lvl w:ilvl="0" w:tplc="752C7F7A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C7CF1"/>
    <w:multiLevelType w:val="hybridMultilevel"/>
    <w:tmpl w:val="69543A5C"/>
    <w:lvl w:ilvl="0" w:tplc="13A26C9E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62739C"/>
    <w:multiLevelType w:val="hybridMultilevel"/>
    <w:tmpl w:val="E1A64DB0"/>
    <w:lvl w:ilvl="0" w:tplc="752C7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5A57"/>
    <w:multiLevelType w:val="hybridMultilevel"/>
    <w:tmpl w:val="41C48468"/>
    <w:lvl w:ilvl="0" w:tplc="C9FC3D76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9460336">
    <w:abstractNumId w:val="4"/>
  </w:num>
  <w:num w:numId="2" w16cid:durableId="734279573">
    <w:abstractNumId w:val="2"/>
  </w:num>
  <w:num w:numId="3" w16cid:durableId="791824968">
    <w:abstractNumId w:val="0"/>
  </w:num>
  <w:num w:numId="4" w16cid:durableId="111483639">
    <w:abstractNumId w:val="6"/>
  </w:num>
  <w:num w:numId="5" w16cid:durableId="1605066634">
    <w:abstractNumId w:val="5"/>
  </w:num>
  <w:num w:numId="6" w16cid:durableId="2086223608">
    <w:abstractNumId w:val="3"/>
  </w:num>
  <w:num w:numId="7" w16cid:durableId="1613974204">
    <w:abstractNumId w:val="7"/>
  </w:num>
  <w:num w:numId="8" w16cid:durableId="152555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C5"/>
    <w:rsid w:val="00007080"/>
    <w:rsid w:val="00007A00"/>
    <w:rsid w:val="00011B1C"/>
    <w:rsid w:val="0001202B"/>
    <w:rsid w:val="00015670"/>
    <w:rsid w:val="000200F4"/>
    <w:rsid w:val="00021936"/>
    <w:rsid w:val="0002266B"/>
    <w:rsid w:val="000243CC"/>
    <w:rsid w:val="00036E78"/>
    <w:rsid w:val="000378C9"/>
    <w:rsid w:val="00041112"/>
    <w:rsid w:val="00043FAE"/>
    <w:rsid w:val="000451F8"/>
    <w:rsid w:val="000461BF"/>
    <w:rsid w:val="00046581"/>
    <w:rsid w:val="00055012"/>
    <w:rsid w:val="00072514"/>
    <w:rsid w:val="00072767"/>
    <w:rsid w:val="00072FB2"/>
    <w:rsid w:val="00083C59"/>
    <w:rsid w:val="00083E32"/>
    <w:rsid w:val="00084786"/>
    <w:rsid w:val="00093087"/>
    <w:rsid w:val="00093776"/>
    <w:rsid w:val="0009767A"/>
    <w:rsid w:val="000A3A62"/>
    <w:rsid w:val="000A532D"/>
    <w:rsid w:val="000B4592"/>
    <w:rsid w:val="000B47D9"/>
    <w:rsid w:val="000C3874"/>
    <w:rsid w:val="000C5F60"/>
    <w:rsid w:val="000C6A8B"/>
    <w:rsid w:val="000E00BB"/>
    <w:rsid w:val="000F45CE"/>
    <w:rsid w:val="00100CC4"/>
    <w:rsid w:val="00101793"/>
    <w:rsid w:val="00106F2A"/>
    <w:rsid w:val="00114921"/>
    <w:rsid w:val="00116AD6"/>
    <w:rsid w:val="00117EB2"/>
    <w:rsid w:val="00125533"/>
    <w:rsid w:val="00127019"/>
    <w:rsid w:val="00135071"/>
    <w:rsid w:val="001360F8"/>
    <w:rsid w:val="00136A3E"/>
    <w:rsid w:val="00143F15"/>
    <w:rsid w:val="00146DC8"/>
    <w:rsid w:val="00156637"/>
    <w:rsid w:val="0016391D"/>
    <w:rsid w:val="001657E8"/>
    <w:rsid w:val="00165B39"/>
    <w:rsid w:val="001774D2"/>
    <w:rsid w:val="001816F2"/>
    <w:rsid w:val="00184A3E"/>
    <w:rsid w:val="001921A3"/>
    <w:rsid w:val="0019538E"/>
    <w:rsid w:val="001956A9"/>
    <w:rsid w:val="00196A47"/>
    <w:rsid w:val="001A1278"/>
    <w:rsid w:val="001A56EB"/>
    <w:rsid w:val="001B5691"/>
    <w:rsid w:val="001B665A"/>
    <w:rsid w:val="001C0716"/>
    <w:rsid w:val="001C3812"/>
    <w:rsid w:val="001C409B"/>
    <w:rsid w:val="001C5BBE"/>
    <w:rsid w:val="001E635A"/>
    <w:rsid w:val="001E6CDA"/>
    <w:rsid w:val="001F286B"/>
    <w:rsid w:val="001F29EA"/>
    <w:rsid w:val="001F730E"/>
    <w:rsid w:val="0020018A"/>
    <w:rsid w:val="0020030B"/>
    <w:rsid w:val="002008E0"/>
    <w:rsid w:val="00200C27"/>
    <w:rsid w:val="00206D82"/>
    <w:rsid w:val="002163EF"/>
    <w:rsid w:val="00220AB7"/>
    <w:rsid w:val="002250D0"/>
    <w:rsid w:val="00226AD4"/>
    <w:rsid w:val="00227DA8"/>
    <w:rsid w:val="00230A82"/>
    <w:rsid w:val="0023110F"/>
    <w:rsid w:val="002477C8"/>
    <w:rsid w:val="00247D7E"/>
    <w:rsid w:val="00251C7B"/>
    <w:rsid w:val="0025227B"/>
    <w:rsid w:val="002545C5"/>
    <w:rsid w:val="00255757"/>
    <w:rsid w:val="00256D26"/>
    <w:rsid w:val="00262B28"/>
    <w:rsid w:val="002634BE"/>
    <w:rsid w:val="00264EA9"/>
    <w:rsid w:val="00267707"/>
    <w:rsid w:val="002724AB"/>
    <w:rsid w:val="00272A68"/>
    <w:rsid w:val="0027533C"/>
    <w:rsid w:val="00280CE2"/>
    <w:rsid w:val="002879F1"/>
    <w:rsid w:val="00292FF9"/>
    <w:rsid w:val="002974A1"/>
    <w:rsid w:val="00297EE8"/>
    <w:rsid w:val="002A0DDB"/>
    <w:rsid w:val="002A4F23"/>
    <w:rsid w:val="002B2D2E"/>
    <w:rsid w:val="002C1022"/>
    <w:rsid w:val="002C2121"/>
    <w:rsid w:val="002C3EA0"/>
    <w:rsid w:val="002C61A3"/>
    <w:rsid w:val="002C7FD5"/>
    <w:rsid w:val="002D12BD"/>
    <w:rsid w:val="002D53B2"/>
    <w:rsid w:val="002D7F1D"/>
    <w:rsid w:val="002E182D"/>
    <w:rsid w:val="002E205B"/>
    <w:rsid w:val="002E2E01"/>
    <w:rsid w:val="002E5644"/>
    <w:rsid w:val="002F059A"/>
    <w:rsid w:val="002F5E5B"/>
    <w:rsid w:val="0030357B"/>
    <w:rsid w:val="00305371"/>
    <w:rsid w:val="0031128B"/>
    <w:rsid w:val="00311446"/>
    <w:rsid w:val="00315495"/>
    <w:rsid w:val="003206D4"/>
    <w:rsid w:val="0032296A"/>
    <w:rsid w:val="00331108"/>
    <w:rsid w:val="00337E6E"/>
    <w:rsid w:val="0034231E"/>
    <w:rsid w:val="00345C57"/>
    <w:rsid w:val="00355DAB"/>
    <w:rsid w:val="00357789"/>
    <w:rsid w:val="00361C56"/>
    <w:rsid w:val="00376E26"/>
    <w:rsid w:val="003844F9"/>
    <w:rsid w:val="003937E2"/>
    <w:rsid w:val="00397351"/>
    <w:rsid w:val="003A1FA0"/>
    <w:rsid w:val="003A2513"/>
    <w:rsid w:val="003A26F8"/>
    <w:rsid w:val="003B252F"/>
    <w:rsid w:val="003B3A51"/>
    <w:rsid w:val="003B4514"/>
    <w:rsid w:val="003C05EF"/>
    <w:rsid w:val="003C0FBF"/>
    <w:rsid w:val="003C3555"/>
    <w:rsid w:val="003C5261"/>
    <w:rsid w:val="003C6DC9"/>
    <w:rsid w:val="003D0F4D"/>
    <w:rsid w:val="003D24C5"/>
    <w:rsid w:val="003D7B8C"/>
    <w:rsid w:val="003E591F"/>
    <w:rsid w:val="003F247A"/>
    <w:rsid w:val="003F4D3B"/>
    <w:rsid w:val="003F67F6"/>
    <w:rsid w:val="003F6E81"/>
    <w:rsid w:val="003F7D0B"/>
    <w:rsid w:val="00404B74"/>
    <w:rsid w:val="004114D3"/>
    <w:rsid w:val="004115BF"/>
    <w:rsid w:val="00413754"/>
    <w:rsid w:val="0041675C"/>
    <w:rsid w:val="00422E8E"/>
    <w:rsid w:val="0042416D"/>
    <w:rsid w:val="00424951"/>
    <w:rsid w:val="00432625"/>
    <w:rsid w:val="004368C9"/>
    <w:rsid w:val="00436EF8"/>
    <w:rsid w:val="00440ECE"/>
    <w:rsid w:val="004443C3"/>
    <w:rsid w:val="00444F7D"/>
    <w:rsid w:val="004639BD"/>
    <w:rsid w:val="00465793"/>
    <w:rsid w:val="004673C7"/>
    <w:rsid w:val="0047009F"/>
    <w:rsid w:val="00476D52"/>
    <w:rsid w:val="00482D60"/>
    <w:rsid w:val="00485B24"/>
    <w:rsid w:val="004862D0"/>
    <w:rsid w:val="00487A7D"/>
    <w:rsid w:val="004919FD"/>
    <w:rsid w:val="004946DD"/>
    <w:rsid w:val="004949EC"/>
    <w:rsid w:val="004A161D"/>
    <w:rsid w:val="004A1A71"/>
    <w:rsid w:val="004A4497"/>
    <w:rsid w:val="004A6DFC"/>
    <w:rsid w:val="004B2E0B"/>
    <w:rsid w:val="004C5167"/>
    <w:rsid w:val="004C5800"/>
    <w:rsid w:val="004C5EC5"/>
    <w:rsid w:val="004D1028"/>
    <w:rsid w:val="004D158D"/>
    <w:rsid w:val="004D4DBB"/>
    <w:rsid w:val="004D4FF8"/>
    <w:rsid w:val="004D6FFD"/>
    <w:rsid w:val="004D751F"/>
    <w:rsid w:val="004E09E5"/>
    <w:rsid w:val="004E12DF"/>
    <w:rsid w:val="004F0772"/>
    <w:rsid w:val="004F78C7"/>
    <w:rsid w:val="004F7E96"/>
    <w:rsid w:val="0051749A"/>
    <w:rsid w:val="00517904"/>
    <w:rsid w:val="00521176"/>
    <w:rsid w:val="00521A02"/>
    <w:rsid w:val="00527792"/>
    <w:rsid w:val="00527F8E"/>
    <w:rsid w:val="0053024F"/>
    <w:rsid w:val="0053305A"/>
    <w:rsid w:val="00534B75"/>
    <w:rsid w:val="005408E9"/>
    <w:rsid w:val="00542D82"/>
    <w:rsid w:val="00543595"/>
    <w:rsid w:val="0054395A"/>
    <w:rsid w:val="005449CE"/>
    <w:rsid w:val="00557E4F"/>
    <w:rsid w:val="00562E18"/>
    <w:rsid w:val="00563C5F"/>
    <w:rsid w:val="0056632C"/>
    <w:rsid w:val="00567AF5"/>
    <w:rsid w:val="00573301"/>
    <w:rsid w:val="00573555"/>
    <w:rsid w:val="0057651B"/>
    <w:rsid w:val="00577D79"/>
    <w:rsid w:val="00585B04"/>
    <w:rsid w:val="0059345F"/>
    <w:rsid w:val="00593800"/>
    <w:rsid w:val="00597332"/>
    <w:rsid w:val="005A3547"/>
    <w:rsid w:val="005D7752"/>
    <w:rsid w:val="005E3846"/>
    <w:rsid w:val="005F249A"/>
    <w:rsid w:val="005F2631"/>
    <w:rsid w:val="005F4C3E"/>
    <w:rsid w:val="005F5007"/>
    <w:rsid w:val="0060366A"/>
    <w:rsid w:val="006054D3"/>
    <w:rsid w:val="006060E6"/>
    <w:rsid w:val="006063EB"/>
    <w:rsid w:val="0060780F"/>
    <w:rsid w:val="00607ED7"/>
    <w:rsid w:val="006113B5"/>
    <w:rsid w:val="0061160C"/>
    <w:rsid w:val="00613301"/>
    <w:rsid w:val="006142F5"/>
    <w:rsid w:val="00622A2B"/>
    <w:rsid w:val="00622D7B"/>
    <w:rsid w:val="00622F07"/>
    <w:rsid w:val="006230C8"/>
    <w:rsid w:val="00626D7D"/>
    <w:rsid w:val="00627E15"/>
    <w:rsid w:val="00631254"/>
    <w:rsid w:val="00641739"/>
    <w:rsid w:val="006419E4"/>
    <w:rsid w:val="00642E07"/>
    <w:rsid w:val="0064524C"/>
    <w:rsid w:val="00645336"/>
    <w:rsid w:val="00650596"/>
    <w:rsid w:val="00651DC7"/>
    <w:rsid w:val="00661CB6"/>
    <w:rsid w:val="006635BC"/>
    <w:rsid w:val="0068122C"/>
    <w:rsid w:val="00683BC6"/>
    <w:rsid w:val="00690959"/>
    <w:rsid w:val="00690A8D"/>
    <w:rsid w:val="00690EBB"/>
    <w:rsid w:val="00697A44"/>
    <w:rsid w:val="006A3240"/>
    <w:rsid w:val="006A64AA"/>
    <w:rsid w:val="006A6F5B"/>
    <w:rsid w:val="006B3071"/>
    <w:rsid w:val="006B4365"/>
    <w:rsid w:val="006B7F04"/>
    <w:rsid w:val="006C20BA"/>
    <w:rsid w:val="006C7F8A"/>
    <w:rsid w:val="006D0784"/>
    <w:rsid w:val="006D38CD"/>
    <w:rsid w:val="006D3CBF"/>
    <w:rsid w:val="006E58E0"/>
    <w:rsid w:val="006F1B6B"/>
    <w:rsid w:val="006F352E"/>
    <w:rsid w:val="006F680A"/>
    <w:rsid w:val="006F7C4F"/>
    <w:rsid w:val="0070213E"/>
    <w:rsid w:val="00716293"/>
    <w:rsid w:val="00721C4A"/>
    <w:rsid w:val="007252F8"/>
    <w:rsid w:val="00743CFC"/>
    <w:rsid w:val="007448DA"/>
    <w:rsid w:val="00747C85"/>
    <w:rsid w:val="007511EE"/>
    <w:rsid w:val="0075192C"/>
    <w:rsid w:val="00751DF6"/>
    <w:rsid w:val="0075246A"/>
    <w:rsid w:val="0075612A"/>
    <w:rsid w:val="00756D2C"/>
    <w:rsid w:val="00765FBE"/>
    <w:rsid w:val="00770B6D"/>
    <w:rsid w:val="0079371E"/>
    <w:rsid w:val="00796A46"/>
    <w:rsid w:val="007B231D"/>
    <w:rsid w:val="007B3502"/>
    <w:rsid w:val="007B3572"/>
    <w:rsid w:val="007C28B3"/>
    <w:rsid w:val="007D102D"/>
    <w:rsid w:val="007D220E"/>
    <w:rsid w:val="007D73BF"/>
    <w:rsid w:val="007E3806"/>
    <w:rsid w:val="007F33C9"/>
    <w:rsid w:val="008079DA"/>
    <w:rsid w:val="0081473F"/>
    <w:rsid w:val="008149F8"/>
    <w:rsid w:val="008241A0"/>
    <w:rsid w:val="00826624"/>
    <w:rsid w:val="008313E7"/>
    <w:rsid w:val="00831ECF"/>
    <w:rsid w:val="008373F8"/>
    <w:rsid w:val="008446AC"/>
    <w:rsid w:val="00844E18"/>
    <w:rsid w:val="0084544E"/>
    <w:rsid w:val="00846FEF"/>
    <w:rsid w:val="008508CF"/>
    <w:rsid w:val="008514E0"/>
    <w:rsid w:val="0086237C"/>
    <w:rsid w:val="00862906"/>
    <w:rsid w:val="008655E7"/>
    <w:rsid w:val="0086650A"/>
    <w:rsid w:val="008675BB"/>
    <w:rsid w:val="00881E9F"/>
    <w:rsid w:val="00885D17"/>
    <w:rsid w:val="0089074A"/>
    <w:rsid w:val="008939AB"/>
    <w:rsid w:val="008A26E0"/>
    <w:rsid w:val="008B0334"/>
    <w:rsid w:val="008B2C9A"/>
    <w:rsid w:val="008C51F2"/>
    <w:rsid w:val="008D05E4"/>
    <w:rsid w:val="008D1599"/>
    <w:rsid w:val="008D1D05"/>
    <w:rsid w:val="008D75AB"/>
    <w:rsid w:val="008E3086"/>
    <w:rsid w:val="008E4D64"/>
    <w:rsid w:val="008E507F"/>
    <w:rsid w:val="008E5B36"/>
    <w:rsid w:val="008E7C8B"/>
    <w:rsid w:val="008F2EFD"/>
    <w:rsid w:val="008F3980"/>
    <w:rsid w:val="008F6B8B"/>
    <w:rsid w:val="00905175"/>
    <w:rsid w:val="00914268"/>
    <w:rsid w:val="009150DB"/>
    <w:rsid w:val="00915958"/>
    <w:rsid w:val="00916055"/>
    <w:rsid w:val="009229AE"/>
    <w:rsid w:val="00924867"/>
    <w:rsid w:val="00925B63"/>
    <w:rsid w:val="00933E31"/>
    <w:rsid w:val="00936356"/>
    <w:rsid w:val="00940717"/>
    <w:rsid w:val="0094158B"/>
    <w:rsid w:val="00941A6D"/>
    <w:rsid w:val="00946858"/>
    <w:rsid w:val="00946B09"/>
    <w:rsid w:val="0096173C"/>
    <w:rsid w:val="00962090"/>
    <w:rsid w:val="009621EF"/>
    <w:rsid w:val="0096564A"/>
    <w:rsid w:val="0097045D"/>
    <w:rsid w:val="00972D64"/>
    <w:rsid w:val="00973569"/>
    <w:rsid w:val="0097748F"/>
    <w:rsid w:val="00980A74"/>
    <w:rsid w:val="0098648A"/>
    <w:rsid w:val="009877C3"/>
    <w:rsid w:val="00993A9E"/>
    <w:rsid w:val="009A39BE"/>
    <w:rsid w:val="009B7841"/>
    <w:rsid w:val="009B7F74"/>
    <w:rsid w:val="009C3980"/>
    <w:rsid w:val="009C599B"/>
    <w:rsid w:val="009C5B4B"/>
    <w:rsid w:val="009D180B"/>
    <w:rsid w:val="009D376B"/>
    <w:rsid w:val="009D4CB8"/>
    <w:rsid w:val="009D7895"/>
    <w:rsid w:val="009E4DC1"/>
    <w:rsid w:val="009E5007"/>
    <w:rsid w:val="009E5DDB"/>
    <w:rsid w:val="009F1156"/>
    <w:rsid w:val="009F5F20"/>
    <w:rsid w:val="00A007DE"/>
    <w:rsid w:val="00A04E45"/>
    <w:rsid w:val="00A15DF3"/>
    <w:rsid w:val="00A2204E"/>
    <w:rsid w:val="00A25096"/>
    <w:rsid w:val="00A27EFF"/>
    <w:rsid w:val="00A32312"/>
    <w:rsid w:val="00A36A72"/>
    <w:rsid w:val="00A4019C"/>
    <w:rsid w:val="00A43C8E"/>
    <w:rsid w:val="00A5301D"/>
    <w:rsid w:val="00A56334"/>
    <w:rsid w:val="00A56C25"/>
    <w:rsid w:val="00A56D0F"/>
    <w:rsid w:val="00A6234B"/>
    <w:rsid w:val="00A667B5"/>
    <w:rsid w:val="00A91A32"/>
    <w:rsid w:val="00A92861"/>
    <w:rsid w:val="00A94361"/>
    <w:rsid w:val="00A96713"/>
    <w:rsid w:val="00A97B31"/>
    <w:rsid w:val="00AA0FC6"/>
    <w:rsid w:val="00AA1AF3"/>
    <w:rsid w:val="00AC1375"/>
    <w:rsid w:val="00AC1601"/>
    <w:rsid w:val="00AC16B2"/>
    <w:rsid w:val="00AC52C3"/>
    <w:rsid w:val="00AD4959"/>
    <w:rsid w:val="00AE0C60"/>
    <w:rsid w:val="00AF42A9"/>
    <w:rsid w:val="00B0376F"/>
    <w:rsid w:val="00B106E6"/>
    <w:rsid w:val="00B12696"/>
    <w:rsid w:val="00B31292"/>
    <w:rsid w:val="00B35094"/>
    <w:rsid w:val="00B37E98"/>
    <w:rsid w:val="00B406B1"/>
    <w:rsid w:val="00B42E79"/>
    <w:rsid w:val="00B475EF"/>
    <w:rsid w:val="00B56036"/>
    <w:rsid w:val="00B6524B"/>
    <w:rsid w:val="00B65C79"/>
    <w:rsid w:val="00B72F53"/>
    <w:rsid w:val="00B87018"/>
    <w:rsid w:val="00B9297E"/>
    <w:rsid w:val="00B95024"/>
    <w:rsid w:val="00B961A5"/>
    <w:rsid w:val="00B97A10"/>
    <w:rsid w:val="00BA1CD1"/>
    <w:rsid w:val="00BA6A2B"/>
    <w:rsid w:val="00BB1618"/>
    <w:rsid w:val="00BB1F95"/>
    <w:rsid w:val="00BB23CC"/>
    <w:rsid w:val="00BB41B2"/>
    <w:rsid w:val="00BC1973"/>
    <w:rsid w:val="00BC2817"/>
    <w:rsid w:val="00BD1096"/>
    <w:rsid w:val="00BD1B52"/>
    <w:rsid w:val="00BD1B9F"/>
    <w:rsid w:val="00BD3666"/>
    <w:rsid w:val="00BE2999"/>
    <w:rsid w:val="00BE6F5B"/>
    <w:rsid w:val="00BF733E"/>
    <w:rsid w:val="00C01F97"/>
    <w:rsid w:val="00C02603"/>
    <w:rsid w:val="00C02CC9"/>
    <w:rsid w:val="00C0425E"/>
    <w:rsid w:val="00C044C1"/>
    <w:rsid w:val="00C1325B"/>
    <w:rsid w:val="00C13A4E"/>
    <w:rsid w:val="00C14F69"/>
    <w:rsid w:val="00C25BE7"/>
    <w:rsid w:val="00C40AE6"/>
    <w:rsid w:val="00C4251D"/>
    <w:rsid w:val="00C431E8"/>
    <w:rsid w:val="00C44BD0"/>
    <w:rsid w:val="00C52A4F"/>
    <w:rsid w:val="00C52BA6"/>
    <w:rsid w:val="00C52F37"/>
    <w:rsid w:val="00C641CA"/>
    <w:rsid w:val="00C65159"/>
    <w:rsid w:val="00C71C55"/>
    <w:rsid w:val="00C91E3F"/>
    <w:rsid w:val="00C97A1F"/>
    <w:rsid w:val="00CB017D"/>
    <w:rsid w:val="00CB068D"/>
    <w:rsid w:val="00CB792C"/>
    <w:rsid w:val="00CC05D0"/>
    <w:rsid w:val="00CC734A"/>
    <w:rsid w:val="00CC7B35"/>
    <w:rsid w:val="00CD312D"/>
    <w:rsid w:val="00CD7574"/>
    <w:rsid w:val="00CD76E4"/>
    <w:rsid w:val="00CE62FE"/>
    <w:rsid w:val="00CE7CCD"/>
    <w:rsid w:val="00CF0BBD"/>
    <w:rsid w:val="00CF5324"/>
    <w:rsid w:val="00D06869"/>
    <w:rsid w:val="00D07BC1"/>
    <w:rsid w:val="00D10D13"/>
    <w:rsid w:val="00D112E8"/>
    <w:rsid w:val="00D15788"/>
    <w:rsid w:val="00D320DB"/>
    <w:rsid w:val="00D32B53"/>
    <w:rsid w:val="00D34265"/>
    <w:rsid w:val="00D41A90"/>
    <w:rsid w:val="00D41DBE"/>
    <w:rsid w:val="00D42F0D"/>
    <w:rsid w:val="00D50FCC"/>
    <w:rsid w:val="00D510DA"/>
    <w:rsid w:val="00D54AB2"/>
    <w:rsid w:val="00D660C7"/>
    <w:rsid w:val="00D74145"/>
    <w:rsid w:val="00D82A5E"/>
    <w:rsid w:val="00D82B76"/>
    <w:rsid w:val="00D92E0E"/>
    <w:rsid w:val="00D938D8"/>
    <w:rsid w:val="00D93BC9"/>
    <w:rsid w:val="00D95635"/>
    <w:rsid w:val="00D96CD1"/>
    <w:rsid w:val="00DA3956"/>
    <w:rsid w:val="00DA4522"/>
    <w:rsid w:val="00DA4BE0"/>
    <w:rsid w:val="00DA61E8"/>
    <w:rsid w:val="00DA6737"/>
    <w:rsid w:val="00DA79BD"/>
    <w:rsid w:val="00DD30CD"/>
    <w:rsid w:val="00DD37C4"/>
    <w:rsid w:val="00DD46AB"/>
    <w:rsid w:val="00DD4748"/>
    <w:rsid w:val="00DE3980"/>
    <w:rsid w:val="00DE48BB"/>
    <w:rsid w:val="00DE576E"/>
    <w:rsid w:val="00DE5DED"/>
    <w:rsid w:val="00DE6FA9"/>
    <w:rsid w:val="00DF0575"/>
    <w:rsid w:val="00DF132F"/>
    <w:rsid w:val="00DF1DF4"/>
    <w:rsid w:val="00DF35A6"/>
    <w:rsid w:val="00DF589A"/>
    <w:rsid w:val="00E00DA7"/>
    <w:rsid w:val="00E07BC7"/>
    <w:rsid w:val="00E13E37"/>
    <w:rsid w:val="00E15854"/>
    <w:rsid w:val="00E15FA8"/>
    <w:rsid w:val="00E16BB0"/>
    <w:rsid w:val="00E16FF7"/>
    <w:rsid w:val="00E22964"/>
    <w:rsid w:val="00E24F55"/>
    <w:rsid w:val="00E25D3E"/>
    <w:rsid w:val="00E264CF"/>
    <w:rsid w:val="00E30EB4"/>
    <w:rsid w:val="00E460ED"/>
    <w:rsid w:val="00E472E6"/>
    <w:rsid w:val="00E5274C"/>
    <w:rsid w:val="00E542CB"/>
    <w:rsid w:val="00E553A2"/>
    <w:rsid w:val="00E55667"/>
    <w:rsid w:val="00E55D2E"/>
    <w:rsid w:val="00E61306"/>
    <w:rsid w:val="00E6152D"/>
    <w:rsid w:val="00E652DF"/>
    <w:rsid w:val="00E673DE"/>
    <w:rsid w:val="00E769C8"/>
    <w:rsid w:val="00E7777E"/>
    <w:rsid w:val="00E81E7C"/>
    <w:rsid w:val="00E83A95"/>
    <w:rsid w:val="00E90436"/>
    <w:rsid w:val="00E96FE4"/>
    <w:rsid w:val="00EA3913"/>
    <w:rsid w:val="00EA3BE5"/>
    <w:rsid w:val="00EA6670"/>
    <w:rsid w:val="00EB3EC6"/>
    <w:rsid w:val="00EB66A0"/>
    <w:rsid w:val="00EC7CE5"/>
    <w:rsid w:val="00ED2966"/>
    <w:rsid w:val="00ED4ADC"/>
    <w:rsid w:val="00EE0DBE"/>
    <w:rsid w:val="00EE402A"/>
    <w:rsid w:val="00EF213C"/>
    <w:rsid w:val="00F011A0"/>
    <w:rsid w:val="00F0459E"/>
    <w:rsid w:val="00F11C91"/>
    <w:rsid w:val="00F12064"/>
    <w:rsid w:val="00F16A0B"/>
    <w:rsid w:val="00F23585"/>
    <w:rsid w:val="00F23965"/>
    <w:rsid w:val="00F27852"/>
    <w:rsid w:val="00F27D79"/>
    <w:rsid w:val="00F36F94"/>
    <w:rsid w:val="00F45D68"/>
    <w:rsid w:val="00F50732"/>
    <w:rsid w:val="00F54E53"/>
    <w:rsid w:val="00F5683A"/>
    <w:rsid w:val="00F60BDD"/>
    <w:rsid w:val="00F633E1"/>
    <w:rsid w:val="00F8112E"/>
    <w:rsid w:val="00F8586D"/>
    <w:rsid w:val="00F87400"/>
    <w:rsid w:val="00F92512"/>
    <w:rsid w:val="00F97518"/>
    <w:rsid w:val="00FA05F4"/>
    <w:rsid w:val="00FA1475"/>
    <w:rsid w:val="00FA211B"/>
    <w:rsid w:val="00FA30C3"/>
    <w:rsid w:val="00FA5B5A"/>
    <w:rsid w:val="00FB15B1"/>
    <w:rsid w:val="00FB4917"/>
    <w:rsid w:val="00FD0C95"/>
    <w:rsid w:val="00FE050C"/>
    <w:rsid w:val="00FE25B6"/>
    <w:rsid w:val="00FE5188"/>
    <w:rsid w:val="00FE54E1"/>
    <w:rsid w:val="00FE68B6"/>
    <w:rsid w:val="00FF29DD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7713"/>
  <w15:docId w15:val="{237A6C8D-E2B6-443A-88B5-2097BE5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40"/>
        <w:ind w:left="29" w:firstLine="80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D5"/>
    <w:pPr>
      <w:spacing w:before="0"/>
      <w:ind w:left="0" w:firstLine="0"/>
      <w:jc w:val="left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D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27E1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7E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7E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hammada</dc:creator>
  <cp:keywords/>
  <dc:description/>
  <cp:lastModifiedBy>hani marwa</cp:lastModifiedBy>
  <cp:revision>2</cp:revision>
  <cp:lastPrinted>2016-06-07T08:49:00Z</cp:lastPrinted>
  <dcterms:created xsi:type="dcterms:W3CDTF">2024-05-28T18:21:00Z</dcterms:created>
  <dcterms:modified xsi:type="dcterms:W3CDTF">2024-05-28T18:21:00Z</dcterms:modified>
</cp:coreProperties>
</file>